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F43B" w14:textId="10F5787C" w:rsidR="002178B5" w:rsidRDefault="00567202">
      <w:r>
        <w:t>Поставка бумаги формата А4 в количестве 100 пачек</w:t>
      </w:r>
      <w:bookmarkStart w:id="0" w:name="_GoBack"/>
      <w:bookmarkEnd w:id="0"/>
    </w:p>
    <w:sectPr w:rsidR="0021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A7"/>
    <w:rsid w:val="002178B5"/>
    <w:rsid w:val="003021A7"/>
    <w:rsid w:val="0056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2D9AE"/>
  <w15:chartTrackingRefBased/>
  <w15:docId w15:val="{7E0FFB70-72AC-4489-8937-3EB7DA11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2021-02-10T04:40:00Z</dcterms:created>
  <dcterms:modified xsi:type="dcterms:W3CDTF">2021-02-10T04:41:00Z</dcterms:modified>
</cp:coreProperties>
</file>